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6330" w14:textId="6177CEEE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sz w:val="20"/>
          <w:szCs w:val="20"/>
        </w:rPr>
        <w:t xml:space="preserve">SURGERY RECORD – </w:t>
      </w:r>
      <w:r>
        <w:rPr>
          <w:rFonts w:ascii="Arial" w:hAnsi="Arial" w:cs="Arial"/>
          <w:sz w:val="20"/>
          <w:szCs w:val="20"/>
        </w:rPr>
        <w:t>MULTIPLE</w:t>
      </w:r>
      <w:r w:rsidRPr="00124B29">
        <w:rPr>
          <w:rFonts w:ascii="Arial" w:hAnsi="Arial" w:cs="Arial"/>
          <w:sz w:val="20"/>
          <w:szCs w:val="20"/>
        </w:rPr>
        <w:t xml:space="preserve"> ANIMAL | UNIVERSITY OF ILLINOIS</w:t>
      </w:r>
      <w:r w:rsidRPr="00124B29">
        <w:rPr>
          <w:rFonts w:ascii="Arial" w:hAnsi="Arial" w:cs="Arial"/>
          <w:sz w:val="20"/>
          <w:szCs w:val="20"/>
        </w:rPr>
        <w:br/>
        <w:t>DIVISION OF ANIMAL RESOURCES OR AGRICULTURAL ANIMAL CARE AND USE PROGRAM</w:t>
      </w:r>
      <w:r w:rsidRPr="00124B29">
        <w:rPr>
          <w:rFonts w:ascii="Arial" w:hAnsi="Arial" w:cs="Arial"/>
          <w:sz w:val="20"/>
          <w:szCs w:val="20"/>
        </w:rPr>
        <w:br/>
      </w:r>
      <w:r w:rsidRPr="00124B29">
        <w:rPr>
          <w:rFonts w:ascii="Arial" w:hAnsi="Arial" w:cs="Arial"/>
          <w:b/>
          <w:bCs/>
          <w:sz w:val="20"/>
          <w:szCs w:val="20"/>
          <w:highlight w:val="yellow"/>
        </w:rPr>
        <w:t>THIS FORM IS FILLABLE AND EDITABLE – CHANGE AS NEEDED</w:t>
      </w:r>
      <w:r w:rsidRPr="00124B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3AF264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5"/>
        <w:gridCol w:w="1350"/>
        <w:gridCol w:w="1980"/>
        <w:gridCol w:w="4050"/>
      </w:tblGrid>
      <w:tr w:rsidR="00620AB8" w:rsidRPr="00124B29" w14:paraId="709C414E" w14:textId="77777777" w:rsidTr="00CB2AB9">
        <w:trPr>
          <w:cantSplit/>
          <w:trHeight w:val="152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AE1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Hlk111185995"/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Protocol #: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10CD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 ID: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414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Surgeon: </w:t>
            </w:r>
          </w:p>
        </w:tc>
      </w:tr>
      <w:tr w:rsidR="00620AB8" w:rsidRPr="00124B29" w14:paraId="05807ABD" w14:textId="77777777" w:rsidTr="00CB2AB9">
        <w:trPr>
          <w:trHeight w:val="319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676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Investigator: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0B6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Species: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9C5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Surgeon's Signature:</w:t>
            </w:r>
          </w:p>
        </w:tc>
      </w:tr>
      <w:tr w:rsidR="00620AB8" w:rsidRPr="00124B29" w14:paraId="021323C6" w14:textId="77777777" w:rsidTr="00CB2AB9">
        <w:trPr>
          <w:trHeight w:val="77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4FE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Procedure: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DD2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7F3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Assistant(s): </w:t>
            </w:r>
          </w:p>
        </w:tc>
      </w:tr>
      <w:tr w:rsidR="00620AB8" w:rsidRPr="00124B29" w14:paraId="634F4ECD" w14:textId="77777777" w:rsidTr="00CB2AB9">
        <w:trPr>
          <w:trHeight w:val="3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2C6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757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Breed/Strain: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42E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DOB or estimated age: </w:t>
            </w:r>
          </w:p>
        </w:tc>
      </w:tr>
      <w:tr w:rsidR="00620AB8" w:rsidRPr="00124B29" w14:paraId="4087564A" w14:textId="77777777" w:rsidTr="003821E5">
        <w:trPr>
          <w:trHeight w:val="39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35C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Surgery Room/</w:t>
            </w:r>
            <w:proofErr w:type="spellStart"/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bldg</w:t>
            </w:r>
            <w:proofErr w:type="spellEnd"/>
            <w:r w:rsidRPr="00124B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80D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Lab Contact:</w:t>
            </w:r>
          </w:p>
        </w:tc>
      </w:tr>
    </w:tbl>
    <w:p w14:paraId="23063E3C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1" w:name="_Hlk102047630"/>
      <w:bookmarkEnd w:id="0"/>
    </w:p>
    <w:p w14:paraId="418E461C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4B2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283A" wp14:editId="3CC77793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863080" cy="1314450"/>
                <wp:effectExtent l="0" t="0" r="1397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CC25" w14:textId="665D4701" w:rsidR="00620AB8" w:rsidRDefault="00620AB8" w:rsidP="00620AB8">
                            <w:r>
                              <w:t xml:space="preserve">General description of operative procedure (must be consistent with IACUC protocol). Optional: </w:t>
                            </w:r>
                            <w:r w:rsidR="00270236" w:rsidRPr="00270236">
                              <w:t>give a brief overview here and attach the full description of surgical procedures</w:t>
                            </w:r>
                          </w:p>
                          <w:p w14:paraId="20739941" w14:textId="77777777" w:rsidR="00954FA1" w:rsidRDefault="00954FA1" w:rsidP="00620AB8"/>
                          <w:p w14:paraId="60A975E4" w14:textId="77777777" w:rsidR="00620AB8" w:rsidRDefault="00620AB8" w:rsidP="00620AB8"/>
                          <w:p w14:paraId="601C8C7C" w14:textId="77777777" w:rsidR="00620AB8" w:rsidRDefault="00620AB8" w:rsidP="00620AB8"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applicable) ET tube size: ____ Intubation time: ______, </w:t>
                            </w:r>
                            <w:proofErr w:type="spellStart"/>
                            <w:r>
                              <w:t>Extubation</w:t>
                            </w:r>
                            <w:proofErr w:type="spellEnd"/>
                            <w:r>
                              <w:t xml:space="preserve"> time: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E28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55pt;width:540.4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0YFwIAACwEAAAOAAAAZHJzL2Uyb0RvYy54bWysU9tu2zAMfR+wfxD0vthJkyw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">
                <v:textbox>
                  <w:txbxContent>
                    <w:p w14:paraId="28C9CC25" w14:textId="665D4701" w:rsidR="00620AB8" w:rsidRDefault="00620AB8" w:rsidP="00620AB8">
                      <w:r>
                        <w:t xml:space="preserve">General description of operative procedure (must be consistent with IACUC protocol). Optional: </w:t>
                      </w:r>
                      <w:r w:rsidR="00270236" w:rsidRPr="00270236">
                        <w:t>give a brief overview here and attach the full description of surgical procedures</w:t>
                      </w:r>
                    </w:p>
                    <w:p w14:paraId="20739941" w14:textId="77777777" w:rsidR="00954FA1" w:rsidRDefault="00954FA1" w:rsidP="00620AB8"/>
                    <w:p w14:paraId="60A975E4" w14:textId="77777777" w:rsidR="00620AB8" w:rsidRDefault="00620AB8" w:rsidP="00620AB8"/>
                    <w:p w14:paraId="601C8C7C" w14:textId="77777777" w:rsidR="00620AB8" w:rsidRDefault="00620AB8" w:rsidP="00620AB8">
                      <w:r>
                        <w:t>(if applicable) ET tube size: ____ Intubation time: ______, Extubation time: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B29">
        <w:rPr>
          <w:rFonts w:ascii="Arial" w:hAnsi="Arial" w:cs="Arial"/>
          <w:b/>
          <w:color w:val="000000"/>
          <w:sz w:val="20"/>
          <w:szCs w:val="20"/>
        </w:rPr>
        <w:t xml:space="preserve">Surgical </w:t>
      </w:r>
      <w:bookmarkEnd w:id="1"/>
      <w:r w:rsidRPr="00124B29">
        <w:rPr>
          <w:rFonts w:ascii="Arial" w:hAnsi="Arial" w:cs="Arial"/>
          <w:b/>
          <w:color w:val="000000"/>
          <w:sz w:val="20"/>
          <w:szCs w:val="20"/>
        </w:rPr>
        <w:t>procedure description:</w:t>
      </w:r>
    </w:p>
    <w:p w14:paraId="0A247080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FC8730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24B29">
        <w:rPr>
          <w:rFonts w:ascii="Arial" w:hAnsi="Arial" w:cs="Arial"/>
          <w:b/>
          <w:bCs/>
          <w:color w:val="000000"/>
          <w:sz w:val="20"/>
          <w:szCs w:val="20"/>
        </w:rPr>
        <w:t>Pre-operative physical examination:</w:t>
      </w:r>
    </w:p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1705"/>
        <w:gridCol w:w="1260"/>
        <w:gridCol w:w="7830"/>
      </w:tblGrid>
      <w:tr w:rsidR="000C10D2" w:rsidRPr="00124B29" w14:paraId="304E536B" w14:textId="77777777" w:rsidTr="000C10D2">
        <w:tc>
          <w:tcPr>
            <w:tcW w:w="1705" w:type="dxa"/>
          </w:tcPr>
          <w:p w14:paraId="57FF4737" w14:textId="095BB5DE" w:rsidR="000C10D2" w:rsidRPr="00124B29" w:rsidRDefault="000C10D2" w:rsidP="0001454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Animal ID</w:t>
            </w:r>
          </w:p>
        </w:tc>
        <w:tc>
          <w:tcPr>
            <w:tcW w:w="1260" w:type="dxa"/>
          </w:tcPr>
          <w:p w14:paraId="5109ECAA" w14:textId="63B3AA76" w:rsidR="000C10D2" w:rsidRPr="00124B29" w:rsidRDefault="000C10D2" w:rsidP="0001454A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Weigh</w:t>
            </w:r>
            <w:r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7830" w:type="dxa"/>
          </w:tcPr>
          <w:p w14:paraId="04C90EED" w14:textId="248D901C" w:rsidR="000C10D2" w:rsidRPr="00124B29" w:rsidRDefault="000C10D2" w:rsidP="0001454A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0C10D2" w:rsidRPr="00124B29" w14:paraId="50BE6B6E" w14:textId="77777777" w:rsidTr="000C10D2">
        <w:tc>
          <w:tcPr>
            <w:tcW w:w="1705" w:type="dxa"/>
          </w:tcPr>
          <w:p w14:paraId="56F92307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5A5967A4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32E9DC8A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10D2" w:rsidRPr="00124B29" w14:paraId="2CAD025E" w14:textId="77777777" w:rsidTr="000C10D2">
        <w:tc>
          <w:tcPr>
            <w:tcW w:w="1705" w:type="dxa"/>
          </w:tcPr>
          <w:p w14:paraId="48FB9DBA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10DB4B0C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47DAB70B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10D2" w:rsidRPr="00124B29" w14:paraId="0BD49247" w14:textId="77777777" w:rsidTr="000C10D2">
        <w:tc>
          <w:tcPr>
            <w:tcW w:w="1705" w:type="dxa"/>
          </w:tcPr>
          <w:p w14:paraId="7EEC378B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213B0A1A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70FF43AF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10D2" w:rsidRPr="00124B29" w14:paraId="2F59912B" w14:textId="77777777" w:rsidTr="000C10D2">
        <w:tc>
          <w:tcPr>
            <w:tcW w:w="1705" w:type="dxa"/>
          </w:tcPr>
          <w:p w14:paraId="6FAD1BBC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6D56C12A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343D5102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10D2" w:rsidRPr="00124B29" w14:paraId="558DF6AD" w14:textId="77777777" w:rsidTr="000C10D2">
        <w:tc>
          <w:tcPr>
            <w:tcW w:w="1705" w:type="dxa"/>
          </w:tcPr>
          <w:p w14:paraId="005D69C4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2B6EDF61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577C45C8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634CA67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458259" w14:textId="482A9029" w:rsidR="00620AB8" w:rsidRPr="00124B29" w:rsidRDefault="00620AB8" w:rsidP="0001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Anesthesia</w:t>
      </w:r>
      <w:r w:rsidR="00677303">
        <w:rPr>
          <w:rFonts w:ascii="Arial" w:hAnsi="Arial" w:cs="Arial"/>
          <w:b/>
          <w:bCs/>
          <w:sz w:val="20"/>
          <w:szCs w:val="20"/>
        </w:rPr>
        <w:t xml:space="preserve">, surgery, and recovery times: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239"/>
        <w:gridCol w:w="940"/>
        <w:gridCol w:w="939"/>
        <w:gridCol w:w="783"/>
        <w:gridCol w:w="1284"/>
        <w:gridCol w:w="1288"/>
        <w:gridCol w:w="1157"/>
        <w:gridCol w:w="952"/>
        <w:gridCol w:w="1325"/>
      </w:tblGrid>
      <w:tr w:rsidR="000C126F" w:rsidRPr="00124B29" w14:paraId="035831B3" w14:textId="76700A51" w:rsidTr="00D16A0A">
        <w:trPr>
          <w:trHeight w:val="440"/>
        </w:trPr>
        <w:tc>
          <w:tcPr>
            <w:tcW w:w="887" w:type="dxa"/>
          </w:tcPr>
          <w:p w14:paraId="7B3E4FB3" w14:textId="66A5F120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 ID</w:t>
            </w:r>
          </w:p>
        </w:tc>
        <w:tc>
          <w:tcPr>
            <w:tcW w:w="1088" w:type="dxa"/>
            <w:vAlign w:val="center"/>
          </w:tcPr>
          <w:p w14:paraId="2FA65B43" w14:textId="4706628A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</w:t>
            </w:r>
          </w:p>
        </w:tc>
        <w:tc>
          <w:tcPr>
            <w:tcW w:w="968" w:type="dxa"/>
            <w:vAlign w:val="center"/>
          </w:tcPr>
          <w:p w14:paraId="1C07E565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939" w:type="dxa"/>
            <w:vAlign w:val="center"/>
          </w:tcPr>
          <w:p w14:paraId="75F8152D" w14:textId="7620403B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Volume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</w:t>
            </w:r>
          </w:p>
        </w:tc>
        <w:tc>
          <w:tcPr>
            <w:tcW w:w="783" w:type="dxa"/>
            <w:vAlign w:val="center"/>
          </w:tcPr>
          <w:p w14:paraId="4951561C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417F6B03" w14:textId="74FDDB4B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start time</w:t>
            </w:r>
          </w:p>
        </w:tc>
        <w:tc>
          <w:tcPr>
            <w:tcW w:w="1289" w:type="dxa"/>
          </w:tcPr>
          <w:p w14:paraId="3ED16D3A" w14:textId="585EAD9B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end</w:t>
            </w:r>
            <w:r w:rsidR="000624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1217" w:type="dxa"/>
          </w:tcPr>
          <w:p w14:paraId="7712C8AD" w14:textId="2CC0452C" w:rsidR="000C126F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start</w:t>
            </w:r>
            <w:r w:rsidR="000624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990" w:type="dxa"/>
          </w:tcPr>
          <w:p w14:paraId="744BBBA6" w14:textId="5D552B6A" w:rsidR="000C126F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end </w:t>
            </w:r>
            <w:r w:rsidR="000624D1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350" w:type="dxa"/>
          </w:tcPr>
          <w:p w14:paraId="4348B2F9" w14:textId="628FB83F" w:rsidR="000C126F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Recovery </w:t>
            </w:r>
            <w:r w:rsidR="000624D1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</w:tr>
      <w:tr w:rsidR="000C126F" w:rsidRPr="00124B29" w14:paraId="0C045060" w14:textId="1804B10A" w:rsidTr="00D16A0A">
        <w:trPr>
          <w:trHeight w:val="260"/>
        </w:trPr>
        <w:tc>
          <w:tcPr>
            <w:tcW w:w="887" w:type="dxa"/>
          </w:tcPr>
          <w:p w14:paraId="29C8A249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9775B85" w14:textId="02419A49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22FEDFB3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26D89C76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5EF72AD0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1A728A75" w14:textId="75C062C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792F66B" w14:textId="49AA0444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341AE6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47A74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0893AB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26F" w:rsidRPr="00124B29" w14:paraId="31BF0F88" w14:textId="614F6138" w:rsidTr="00D16A0A">
        <w:trPr>
          <w:trHeight w:val="260"/>
        </w:trPr>
        <w:tc>
          <w:tcPr>
            <w:tcW w:w="887" w:type="dxa"/>
          </w:tcPr>
          <w:p w14:paraId="7F7DE2A5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B6CDEB6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3AA8AEE1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7449C181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4C9174EA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057D4EDA" w14:textId="18BD70BE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36340F0" w14:textId="2A3D1C8E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94ACA08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05449B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517C9B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26F" w:rsidRPr="00124B29" w14:paraId="68ED77CD" w14:textId="2B684F5F" w:rsidTr="00D16A0A">
        <w:trPr>
          <w:trHeight w:val="260"/>
        </w:trPr>
        <w:tc>
          <w:tcPr>
            <w:tcW w:w="887" w:type="dxa"/>
          </w:tcPr>
          <w:p w14:paraId="55246DAB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1901641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3FB2B359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4597415C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56B35311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1FD75BB3" w14:textId="453EFC55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F0A4B0A" w14:textId="019DDA96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9380D25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89AB1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B9C514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26F" w:rsidRPr="00124B29" w14:paraId="466DD302" w14:textId="374C9ECD" w:rsidTr="00D16A0A">
        <w:trPr>
          <w:trHeight w:val="260"/>
        </w:trPr>
        <w:tc>
          <w:tcPr>
            <w:tcW w:w="887" w:type="dxa"/>
          </w:tcPr>
          <w:p w14:paraId="5E015AE3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508AD4C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68ED3FF5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70BB83E0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64BF1B77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272EFA64" w14:textId="185C3210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92A4A36" w14:textId="377F3C09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0D47BE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7F56D7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74FEC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26F" w:rsidRPr="00124B29" w14:paraId="2930FF25" w14:textId="1507869A" w:rsidTr="00D16A0A">
        <w:trPr>
          <w:trHeight w:val="260"/>
        </w:trPr>
        <w:tc>
          <w:tcPr>
            <w:tcW w:w="887" w:type="dxa"/>
          </w:tcPr>
          <w:p w14:paraId="486D5920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6010D93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117277ED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6F6F896D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24F7FBA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7641D84F" w14:textId="02F77058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5F4BE2F" w14:textId="15B25A60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40987D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049E7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C391BE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C8C1CC3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382CEC" w14:textId="324FCD12" w:rsidR="00620AB8" w:rsidRPr="00124B29" w:rsidRDefault="00C1391C" w:rsidP="00014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medications</w:t>
      </w:r>
      <w:r w:rsidR="00761CB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09"/>
        <w:gridCol w:w="2095"/>
        <w:gridCol w:w="1017"/>
        <w:gridCol w:w="1499"/>
        <w:gridCol w:w="884"/>
        <w:gridCol w:w="1362"/>
        <w:gridCol w:w="1282"/>
      </w:tblGrid>
      <w:tr w:rsidR="0090411D" w:rsidRPr="00124B29" w14:paraId="2F64CCDA" w14:textId="77777777" w:rsidTr="0090411D">
        <w:trPr>
          <w:trHeight w:val="440"/>
        </w:trPr>
        <w:tc>
          <w:tcPr>
            <w:tcW w:w="1242" w:type="dxa"/>
          </w:tcPr>
          <w:p w14:paraId="424E1E6D" w14:textId="157C5ADC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 ID</w:t>
            </w:r>
          </w:p>
        </w:tc>
        <w:tc>
          <w:tcPr>
            <w:tcW w:w="1409" w:type="dxa"/>
          </w:tcPr>
          <w:p w14:paraId="4EB701F3" w14:textId="7A26D21D" w:rsidR="0090411D" w:rsidRPr="00124B29" w:rsidRDefault="001537C0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Indication</w:t>
            </w:r>
            <w:r w:rsidR="005440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14:paraId="74202988" w14:textId="1A2D1623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017" w:type="dxa"/>
            <w:vAlign w:val="center"/>
          </w:tcPr>
          <w:p w14:paraId="10E63168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1499" w:type="dxa"/>
            <w:vAlign w:val="center"/>
          </w:tcPr>
          <w:p w14:paraId="6A0224F1" w14:textId="526195BC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Volume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</w:t>
            </w:r>
          </w:p>
        </w:tc>
        <w:tc>
          <w:tcPr>
            <w:tcW w:w="884" w:type="dxa"/>
            <w:vAlign w:val="center"/>
          </w:tcPr>
          <w:p w14:paraId="6F501A4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1362" w:type="dxa"/>
            <w:vAlign w:val="center"/>
          </w:tcPr>
          <w:p w14:paraId="6F0DD343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82" w:type="dxa"/>
          </w:tcPr>
          <w:p w14:paraId="006EA2B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90411D" w:rsidRPr="00124B29" w14:paraId="07A02F9F" w14:textId="77777777" w:rsidTr="0090411D">
        <w:trPr>
          <w:trHeight w:val="260"/>
        </w:trPr>
        <w:tc>
          <w:tcPr>
            <w:tcW w:w="1242" w:type="dxa"/>
          </w:tcPr>
          <w:p w14:paraId="1D517BD2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7D9803A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9138B88" w14:textId="1D6F749E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DDCB890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7A12781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C756CB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FD93F37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C5AEF6E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11D" w:rsidRPr="00124B29" w14:paraId="2674DF0D" w14:textId="77777777" w:rsidTr="0090411D">
        <w:trPr>
          <w:trHeight w:val="260"/>
        </w:trPr>
        <w:tc>
          <w:tcPr>
            <w:tcW w:w="1242" w:type="dxa"/>
          </w:tcPr>
          <w:p w14:paraId="5FE64DF1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E6BC0B2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148FE7B" w14:textId="35606768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85765B1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BE4E2D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36DEF3AD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236F5B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17D13FF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11D" w:rsidRPr="00124B29" w14:paraId="666097FC" w14:textId="77777777" w:rsidTr="0090411D">
        <w:trPr>
          <w:trHeight w:val="260"/>
        </w:trPr>
        <w:tc>
          <w:tcPr>
            <w:tcW w:w="1242" w:type="dxa"/>
          </w:tcPr>
          <w:p w14:paraId="69DA209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154ADD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021F28F" w14:textId="50FD528C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1635BBF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BC39BB5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5A39491E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2B6DFF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CBBA974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11D" w:rsidRPr="00124B29" w14:paraId="1E2D72BE" w14:textId="77777777" w:rsidTr="0090411D">
        <w:trPr>
          <w:trHeight w:val="260"/>
        </w:trPr>
        <w:tc>
          <w:tcPr>
            <w:tcW w:w="1242" w:type="dxa"/>
          </w:tcPr>
          <w:p w14:paraId="495B128A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50DD460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5E31E2F" w14:textId="6490760E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509DA0D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5FEEA8E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F792E84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6FA4B21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B210E4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11D" w:rsidRPr="00124B29" w14:paraId="14F8AF13" w14:textId="77777777" w:rsidTr="0090411D">
        <w:trPr>
          <w:trHeight w:val="260"/>
        </w:trPr>
        <w:tc>
          <w:tcPr>
            <w:tcW w:w="1242" w:type="dxa"/>
          </w:tcPr>
          <w:p w14:paraId="07493C10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CB1EE29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F91F613" w14:textId="71B8E18E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D99FC9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77BDD7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5ECB377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4ADB8C5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7961D8E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BFE757" w14:textId="7ED3D8DF" w:rsidR="00620AB8" w:rsidRDefault="00871DA5" w:rsidP="00014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Pr="00871DA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485FD1">
        <w:rPr>
          <w:rFonts w:ascii="Arial" w:hAnsi="Arial" w:cs="Arial"/>
          <w:sz w:val="16"/>
          <w:szCs w:val="16"/>
        </w:rPr>
        <w:t>examples</w:t>
      </w:r>
      <w:proofErr w:type="gramEnd"/>
      <w:r w:rsidR="001537C0">
        <w:rPr>
          <w:rFonts w:ascii="Arial" w:hAnsi="Arial" w:cs="Arial"/>
          <w:sz w:val="16"/>
          <w:szCs w:val="16"/>
        </w:rPr>
        <w:t xml:space="preserve"> of indication include</w:t>
      </w:r>
      <w:r w:rsidR="00485FD1">
        <w:rPr>
          <w:rFonts w:ascii="Arial" w:hAnsi="Arial" w:cs="Arial"/>
          <w:sz w:val="16"/>
          <w:szCs w:val="16"/>
        </w:rPr>
        <w:t xml:space="preserve">: </w:t>
      </w:r>
      <w:r w:rsidRPr="00544064">
        <w:rPr>
          <w:rFonts w:ascii="Arial" w:hAnsi="Arial" w:cs="Arial"/>
          <w:sz w:val="16"/>
          <w:szCs w:val="16"/>
        </w:rPr>
        <w:t>pre-operative, intra-operative, post-operative, supportive [fluids, topical]</w:t>
      </w:r>
    </w:p>
    <w:p w14:paraId="7BB9FD08" w14:textId="77777777" w:rsidR="00871DA5" w:rsidRPr="00124B29" w:rsidRDefault="00871DA5" w:rsidP="00014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1AE9B8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*If using drug mixture, please list drug and amounts mixed______________________________________________</w:t>
      </w:r>
    </w:p>
    <w:p w14:paraId="45FF9499" w14:textId="77777777" w:rsidR="00620AB8" w:rsidRPr="00124B29" w:rsidRDefault="00620AB8" w:rsidP="0001454A">
      <w:pPr>
        <w:spacing w:after="0" w:line="240" w:lineRule="auto"/>
        <w:ind w:right="-450"/>
        <w:rPr>
          <w:rFonts w:ascii="Arial" w:hAnsi="Arial" w:cs="Arial"/>
          <w:b/>
          <w:bCs/>
          <w:sz w:val="20"/>
          <w:szCs w:val="20"/>
        </w:rPr>
        <w:sectPr w:rsidR="00620AB8" w:rsidRPr="00124B29" w:rsidSect="00EE61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F49276" w14:textId="355D5FCC" w:rsidR="00620AB8" w:rsidRPr="00124B29" w:rsidRDefault="00620AB8" w:rsidP="0001454A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lastRenderedPageBreak/>
        <w:t>POST-OP RECORD</w:t>
      </w:r>
      <w:bookmarkStart w:id="2" w:name="_Hlk102051318"/>
      <w:r w:rsidRPr="00124B29">
        <w:rPr>
          <w:rFonts w:ascii="Arial" w:hAnsi="Arial" w:cs="Arial"/>
          <w:b/>
          <w:sz w:val="20"/>
          <w:szCs w:val="20"/>
        </w:rPr>
        <w:t xml:space="preserve">: </w:t>
      </w:r>
      <w:r w:rsidRPr="00124B29">
        <w:rPr>
          <w:rFonts w:ascii="Arial" w:hAnsi="Arial" w:cs="Arial"/>
          <w:bCs/>
          <w:sz w:val="20"/>
          <w:szCs w:val="20"/>
        </w:rPr>
        <w:t xml:space="preserve">immediate post-op monitoring (at least every 15 minutes until animal is in sternal </w:t>
      </w:r>
      <w:r w:rsidR="00CB2AB9" w:rsidRPr="00124B29">
        <w:rPr>
          <w:rFonts w:ascii="Arial" w:hAnsi="Arial" w:cs="Arial"/>
          <w:bCs/>
          <w:sz w:val="20"/>
          <w:szCs w:val="20"/>
        </w:rPr>
        <w:t>recumbency</w:t>
      </w:r>
      <w:r w:rsidRPr="00124B29">
        <w:rPr>
          <w:rFonts w:ascii="Arial" w:hAnsi="Arial" w:cs="Arial"/>
          <w:bCs/>
          <w:sz w:val="20"/>
          <w:szCs w:val="20"/>
        </w:rPr>
        <w:t>). For non-rodent species, monitor animal’s temperature until it returns to normal.</w:t>
      </w: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332"/>
        <w:gridCol w:w="6326"/>
        <w:gridCol w:w="3907"/>
      </w:tblGrid>
      <w:tr w:rsidR="00EE0D72" w:rsidRPr="00124B29" w14:paraId="331EA903" w14:textId="77777777" w:rsidTr="00EE0D72">
        <w:trPr>
          <w:trHeight w:val="353"/>
        </w:trPr>
        <w:tc>
          <w:tcPr>
            <w:tcW w:w="1420" w:type="dxa"/>
          </w:tcPr>
          <w:bookmarkEnd w:id="2"/>
          <w:p w14:paraId="70CA87FC" w14:textId="681FB7AA" w:rsidR="00EE0D72" w:rsidRPr="00124B29" w:rsidRDefault="008D223E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Cage or </w:t>
            </w:r>
            <w:r w:rsidR="00D97346">
              <w:rPr>
                <w:rFonts w:ascii="Arial" w:hAnsi="Arial" w:cs="Arial"/>
                <w:b/>
                <w:sz w:val="20"/>
                <w:szCs w:val="20"/>
              </w:rPr>
              <w:t>Animal ID</w:t>
            </w:r>
          </w:p>
        </w:tc>
        <w:tc>
          <w:tcPr>
            <w:tcW w:w="1420" w:type="dxa"/>
            <w:vAlign w:val="center"/>
          </w:tcPr>
          <w:p w14:paraId="59A3B3C0" w14:textId="3D75F1D0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332" w:type="dxa"/>
            <w:vAlign w:val="center"/>
          </w:tcPr>
          <w:p w14:paraId="7833A264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Temp</w:t>
            </w:r>
          </w:p>
        </w:tc>
        <w:tc>
          <w:tcPr>
            <w:tcW w:w="6326" w:type="dxa"/>
            <w:vAlign w:val="center"/>
          </w:tcPr>
          <w:p w14:paraId="6FE9C7C4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07" w:type="dxa"/>
            <w:vAlign w:val="center"/>
          </w:tcPr>
          <w:p w14:paraId="76A1AAB4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EE0D72" w:rsidRPr="00124B29" w14:paraId="3F73474C" w14:textId="77777777" w:rsidTr="00EE0D72">
        <w:trPr>
          <w:trHeight w:val="353"/>
        </w:trPr>
        <w:tc>
          <w:tcPr>
            <w:tcW w:w="1420" w:type="dxa"/>
          </w:tcPr>
          <w:p w14:paraId="33EEBF64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A46A80A" w14:textId="00FAE34D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3A95A34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2F65D2C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50614A7C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34AD1722" w14:textId="77777777" w:rsidTr="00EE0D72">
        <w:trPr>
          <w:trHeight w:val="353"/>
        </w:trPr>
        <w:tc>
          <w:tcPr>
            <w:tcW w:w="1420" w:type="dxa"/>
          </w:tcPr>
          <w:p w14:paraId="07A4A79D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482F6B1" w14:textId="58D893A3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F3EB419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3900E14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5878FDCA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0AD27029" w14:textId="77777777" w:rsidTr="00EE0D72">
        <w:trPr>
          <w:trHeight w:val="353"/>
        </w:trPr>
        <w:tc>
          <w:tcPr>
            <w:tcW w:w="1420" w:type="dxa"/>
          </w:tcPr>
          <w:p w14:paraId="7E85B064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F5D4AA4" w14:textId="2646A070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90566DE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0F484511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628E5EA9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502BF570" w14:textId="77777777" w:rsidTr="00EE0D72">
        <w:trPr>
          <w:trHeight w:val="353"/>
        </w:trPr>
        <w:tc>
          <w:tcPr>
            <w:tcW w:w="1420" w:type="dxa"/>
          </w:tcPr>
          <w:p w14:paraId="268624D6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625848D" w14:textId="791E9D51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85ADCC8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0D4AA0A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398C231E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5CF596D1" w14:textId="77777777" w:rsidTr="00EE0D72">
        <w:trPr>
          <w:trHeight w:val="353"/>
        </w:trPr>
        <w:tc>
          <w:tcPr>
            <w:tcW w:w="1420" w:type="dxa"/>
          </w:tcPr>
          <w:p w14:paraId="5E686DF8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173A4BA" w14:textId="55A2B78D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C8341A6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227A3B1F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463AE87B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45771D46" w14:textId="77777777" w:rsidTr="00EE0D72">
        <w:trPr>
          <w:trHeight w:val="353"/>
        </w:trPr>
        <w:tc>
          <w:tcPr>
            <w:tcW w:w="1420" w:type="dxa"/>
          </w:tcPr>
          <w:p w14:paraId="394245E9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4A7AB7D" w14:textId="75723403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F6AB2E7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7B5E0F3F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627BE117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545A3B38" w14:textId="77777777" w:rsidTr="00EE0D72">
        <w:trPr>
          <w:trHeight w:val="353"/>
        </w:trPr>
        <w:tc>
          <w:tcPr>
            <w:tcW w:w="1420" w:type="dxa"/>
          </w:tcPr>
          <w:p w14:paraId="2905E29A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5AAF22E" w14:textId="309A42EA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A1989D5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10C96FEC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1AD76569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15A493DD" w14:textId="77777777" w:rsidTr="00EE0D72">
        <w:trPr>
          <w:trHeight w:val="353"/>
        </w:trPr>
        <w:tc>
          <w:tcPr>
            <w:tcW w:w="1420" w:type="dxa"/>
          </w:tcPr>
          <w:p w14:paraId="15FE35F1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49EB786" w14:textId="25FDD5C2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7F363E5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F4C4EB0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3D739193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9487E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3" w:name="_Hlk102051285"/>
    </w:p>
    <w:p w14:paraId="75EF075A" w14:textId="1BE66CB5" w:rsidR="00620AB8" w:rsidRPr="00124B29" w:rsidRDefault="00620AB8" w:rsidP="000145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>Daily Post-op Monitoring (as described per protocol)</w:t>
      </w:r>
      <w:r w:rsidR="003D0829">
        <w:rPr>
          <w:rFonts w:ascii="Arial" w:hAnsi="Arial" w:cs="Arial"/>
          <w:b/>
          <w:sz w:val="20"/>
          <w:szCs w:val="20"/>
        </w:rPr>
        <w:tab/>
      </w:r>
      <w:r w:rsidR="003D0829">
        <w:rPr>
          <w:rFonts w:ascii="Arial" w:hAnsi="Arial" w:cs="Arial"/>
          <w:b/>
          <w:sz w:val="20"/>
          <w:szCs w:val="20"/>
        </w:rPr>
        <w:tab/>
      </w:r>
      <w:r w:rsidR="003D0829" w:rsidRPr="00124B29">
        <w:rPr>
          <w:rFonts w:ascii="Arial" w:hAnsi="Arial" w:cs="Arial"/>
          <w:b/>
          <w:sz w:val="20"/>
          <w:szCs w:val="20"/>
        </w:rPr>
        <w:t>Staple/</w:t>
      </w:r>
      <w:r w:rsidR="003D0829">
        <w:rPr>
          <w:rFonts w:ascii="Arial" w:hAnsi="Arial" w:cs="Arial"/>
          <w:b/>
          <w:sz w:val="20"/>
          <w:szCs w:val="20"/>
        </w:rPr>
        <w:t>s</w:t>
      </w:r>
      <w:r w:rsidR="003D0829" w:rsidRPr="00124B29">
        <w:rPr>
          <w:rFonts w:ascii="Arial" w:hAnsi="Arial" w:cs="Arial"/>
          <w:b/>
          <w:sz w:val="20"/>
          <w:szCs w:val="20"/>
        </w:rPr>
        <w:t xml:space="preserve">uture </w:t>
      </w:r>
      <w:r w:rsidR="003D0829">
        <w:rPr>
          <w:rFonts w:ascii="Arial" w:hAnsi="Arial" w:cs="Arial"/>
          <w:b/>
          <w:sz w:val="20"/>
          <w:szCs w:val="20"/>
        </w:rPr>
        <w:t xml:space="preserve">removal (check one): </w:t>
      </w:r>
      <w:proofErr w:type="gramStart"/>
      <w:r w:rsidR="003D0829" w:rsidRPr="003D0829">
        <w:rPr>
          <w:rFonts w:ascii="Segoe UI Symbol" w:hAnsi="Segoe UI Symbol" w:cs="Segoe UI Symbol"/>
          <w:b/>
          <w:sz w:val="20"/>
          <w:szCs w:val="20"/>
        </w:rPr>
        <w:t>☐</w:t>
      </w:r>
      <w:r w:rsidRPr="00124B29">
        <w:rPr>
          <w:rFonts w:ascii="Arial" w:hAnsi="Arial" w:cs="Arial"/>
          <w:b/>
          <w:sz w:val="20"/>
          <w:szCs w:val="20"/>
        </w:rPr>
        <w:t xml:space="preserve">  Removed</w:t>
      </w:r>
      <w:proofErr w:type="gramEnd"/>
      <w:r w:rsidR="00EC7DF8">
        <w:rPr>
          <w:rFonts w:ascii="Arial" w:hAnsi="Arial" w:cs="Arial"/>
          <w:b/>
          <w:sz w:val="20"/>
          <w:szCs w:val="20"/>
        </w:rPr>
        <w:t xml:space="preserve"> </w:t>
      </w:r>
      <w:r w:rsidRPr="00124B29">
        <w:rPr>
          <w:rFonts w:ascii="Arial" w:hAnsi="Arial" w:cs="Arial"/>
          <w:b/>
          <w:sz w:val="20"/>
          <w:szCs w:val="20"/>
        </w:rPr>
        <w:t>(Date): _________</w:t>
      </w:r>
      <w:r w:rsidR="009A421E">
        <w:rPr>
          <w:rFonts w:ascii="Arial" w:hAnsi="Arial" w:cs="Arial"/>
          <w:b/>
          <w:sz w:val="20"/>
          <w:szCs w:val="20"/>
        </w:rPr>
        <w:t>OR</w:t>
      </w:r>
      <w:r w:rsidRPr="00124B29">
        <w:rPr>
          <w:rFonts w:ascii="Arial" w:hAnsi="Arial" w:cs="Arial"/>
          <w:b/>
          <w:sz w:val="20"/>
          <w:szCs w:val="20"/>
        </w:rPr>
        <w:t xml:space="preserve"> </w:t>
      </w:r>
      <w:r w:rsidR="003D0829" w:rsidRPr="003D0829">
        <w:rPr>
          <w:rFonts w:ascii="Segoe UI Symbol" w:hAnsi="Segoe UI Symbol" w:cs="Segoe UI Symbol"/>
          <w:b/>
          <w:sz w:val="20"/>
          <w:szCs w:val="20"/>
        </w:rPr>
        <w:t>☐</w:t>
      </w:r>
      <w:r w:rsidR="003D0829">
        <w:rPr>
          <w:rFonts w:ascii="Segoe UI Symbol" w:hAnsi="Segoe UI Symbol" w:cs="Segoe UI Symbol"/>
          <w:b/>
          <w:sz w:val="20"/>
          <w:szCs w:val="20"/>
        </w:rPr>
        <w:t xml:space="preserve"> </w:t>
      </w:r>
      <w:r w:rsidRPr="00124B29">
        <w:rPr>
          <w:rFonts w:ascii="Arial" w:hAnsi="Arial" w:cs="Arial"/>
          <w:b/>
          <w:sz w:val="20"/>
          <w:szCs w:val="20"/>
        </w:rPr>
        <w:t>Not applicable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1453"/>
        <w:gridCol w:w="1839"/>
        <w:gridCol w:w="2928"/>
        <w:gridCol w:w="2852"/>
        <w:gridCol w:w="3870"/>
      </w:tblGrid>
      <w:tr w:rsidR="00D97346" w:rsidRPr="00124B29" w14:paraId="053F03D4" w14:textId="77777777" w:rsidTr="008D223E">
        <w:trPr>
          <w:trHeight w:val="345"/>
        </w:trPr>
        <w:tc>
          <w:tcPr>
            <w:tcW w:w="1453" w:type="dxa"/>
          </w:tcPr>
          <w:bookmarkEnd w:id="3"/>
          <w:p w14:paraId="1FC6C2A5" w14:textId="68D06792" w:rsidR="00D97346" w:rsidRPr="00124B29" w:rsidRDefault="008D223E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Cage or </w:t>
            </w:r>
            <w:r w:rsidR="00D97346">
              <w:rPr>
                <w:rFonts w:ascii="Arial" w:hAnsi="Arial" w:cs="Arial"/>
                <w:b/>
                <w:sz w:val="20"/>
                <w:szCs w:val="20"/>
              </w:rPr>
              <w:t>Animal ID</w:t>
            </w:r>
          </w:p>
        </w:tc>
        <w:tc>
          <w:tcPr>
            <w:tcW w:w="1453" w:type="dxa"/>
          </w:tcPr>
          <w:p w14:paraId="6DF9F204" w14:textId="7C388803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</w:tc>
        <w:tc>
          <w:tcPr>
            <w:tcW w:w="1839" w:type="dxa"/>
          </w:tcPr>
          <w:p w14:paraId="28C67A11" w14:textId="0DE5478C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 xml:space="preserve">Surgical </w:t>
            </w:r>
            <w:proofErr w:type="gramStart"/>
            <w:r w:rsidRPr="00124B29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proofErr w:type="gramEnd"/>
            <w:r w:rsidRPr="00124B29">
              <w:rPr>
                <w:rFonts w:ascii="Arial" w:hAnsi="Arial" w:cs="Arial"/>
                <w:b/>
                <w:sz w:val="20"/>
                <w:szCs w:val="20"/>
              </w:rPr>
              <w:t xml:space="preserve"> OK?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</w:tcPr>
          <w:p w14:paraId="6145A65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Post-Op Medication/Care (drug/concentration/volume)</w:t>
            </w:r>
          </w:p>
        </w:tc>
        <w:tc>
          <w:tcPr>
            <w:tcW w:w="2852" w:type="dxa"/>
          </w:tcPr>
          <w:p w14:paraId="480AE1A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870" w:type="dxa"/>
          </w:tcPr>
          <w:p w14:paraId="647F5DD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D97346" w:rsidRPr="00124B29" w14:paraId="413D7853" w14:textId="77777777" w:rsidTr="008D223E">
        <w:trPr>
          <w:trHeight w:val="345"/>
        </w:trPr>
        <w:tc>
          <w:tcPr>
            <w:tcW w:w="1453" w:type="dxa"/>
          </w:tcPr>
          <w:p w14:paraId="2CAC5C03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829AE1" w14:textId="32ACDD23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67C92C9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4181C30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BFE17F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DE9E68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0F8E1BF9" w14:textId="77777777" w:rsidTr="008D223E">
        <w:trPr>
          <w:trHeight w:val="345"/>
        </w:trPr>
        <w:tc>
          <w:tcPr>
            <w:tcW w:w="1453" w:type="dxa"/>
          </w:tcPr>
          <w:p w14:paraId="5294B43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E3DD34E" w14:textId="7DBCE471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4E0384B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8DC70E2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BE36D8F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EEEF086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27D78DFC" w14:textId="77777777" w:rsidTr="008D223E">
        <w:trPr>
          <w:trHeight w:val="345"/>
        </w:trPr>
        <w:tc>
          <w:tcPr>
            <w:tcW w:w="1453" w:type="dxa"/>
          </w:tcPr>
          <w:p w14:paraId="59466500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9D3EA62" w14:textId="6BD4AEE5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1D3A405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1F48154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B6621BC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828FF5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65A5C932" w14:textId="77777777" w:rsidTr="008D223E">
        <w:trPr>
          <w:trHeight w:val="345"/>
        </w:trPr>
        <w:tc>
          <w:tcPr>
            <w:tcW w:w="1453" w:type="dxa"/>
          </w:tcPr>
          <w:p w14:paraId="18261488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36EC1EF" w14:textId="18BFFBA8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B12A8F2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5E80B7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20C3C2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A6D7EC9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1591010C" w14:textId="77777777" w:rsidTr="008D223E">
        <w:trPr>
          <w:trHeight w:val="345"/>
        </w:trPr>
        <w:tc>
          <w:tcPr>
            <w:tcW w:w="1453" w:type="dxa"/>
          </w:tcPr>
          <w:p w14:paraId="6CF384C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4247DC0" w14:textId="7DA6395C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6F8E886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5FD11E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8A3BD3A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C9F47C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400AA758" w14:textId="77777777" w:rsidTr="008D223E">
        <w:trPr>
          <w:trHeight w:val="345"/>
        </w:trPr>
        <w:tc>
          <w:tcPr>
            <w:tcW w:w="1453" w:type="dxa"/>
          </w:tcPr>
          <w:p w14:paraId="4028C5AD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6E1F0D7" w14:textId="0C76AF1E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4E14CE2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24F5FC7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A1A41CB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C5ABCD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3AD9C2AF" w14:textId="77777777" w:rsidTr="008D223E">
        <w:trPr>
          <w:trHeight w:val="345"/>
        </w:trPr>
        <w:tc>
          <w:tcPr>
            <w:tcW w:w="1453" w:type="dxa"/>
          </w:tcPr>
          <w:p w14:paraId="5F8D4F6B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3C2B9E6" w14:textId="2C7D575D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062B215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556771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124892C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1AF3D92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1A1FDB14" w14:textId="77777777" w:rsidTr="008D223E">
        <w:trPr>
          <w:trHeight w:val="345"/>
        </w:trPr>
        <w:tc>
          <w:tcPr>
            <w:tcW w:w="1453" w:type="dxa"/>
          </w:tcPr>
          <w:p w14:paraId="1671BFE6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0E99B4" w14:textId="7510895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E2B6EF8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34D2577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1A32C5C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BE98F0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28765697" w14:textId="77777777" w:rsidTr="008D223E">
        <w:trPr>
          <w:trHeight w:val="345"/>
        </w:trPr>
        <w:tc>
          <w:tcPr>
            <w:tcW w:w="1453" w:type="dxa"/>
          </w:tcPr>
          <w:p w14:paraId="3FCC044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244D34" w14:textId="4842A54B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2B2B3E9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0CACBA5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974E35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442244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236BAA43" w14:textId="77777777" w:rsidTr="008D223E">
        <w:trPr>
          <w:trHeight w:val="345"/>
        </w:trPr>
        <w:tc>
          <w:tcPr>
            <w:tcW w:w="1453" w:type="dxa"/>
          </w:tcPr>
          <w:p w14:paraId="18DCDAD8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EE4AB81" w14:textId="056899B1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5946D1A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A2A2DE0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F2EC36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00AA51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526A1D21" w14:textId="77777777" w:rsidTr="008D223E">
        <w:trPr>
          <w:trHeight w:val="345"/>
        </w:trPr>
        <w:tc>
          <w:tcPr>
            <w:tcW w:w="1453" w:type="dxa"/>
          </w:tcPr>
          <w:p w14:paraId="53586250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46F9671" w14:textId="290C2E49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7EB5F8A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1BBD1FF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17F9FF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829B0A2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6D281EA2" w14:textId="77777777" w:rsidTr="008D223E">
        <w:trPr>
          <w:trHeight w:val="345"/>
        </w:trPr>
        <w:tc>
          <w:tcPr>
            <w:tcW w:w="1453" w:type="dxa"/>
          </w:tcPr>
          <w:p w14:paraId="3EC8CE7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BEC5281" w14:textId="0C79FC18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425FEB2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00A8D8B8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88ECD7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96CC757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083CA829" w14:textId="77777777" w:rsidTr="008D223E">
        <w:trPr>
          <w:trHeight w:val="345"/>
        </w:trPr>
        <w:tc>
          <w:tcPr>
            <w:tcW w:w="1453" w:type="dxa"/>
          </w:tcPr>
          <w:p w14:paraId="22DB8F8D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72C1860" w14:textId="5575CA3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1AFE787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4451F8EA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7C6FEC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829D77D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6D732DD0" w14:textId="77777777" w:rsidTr="008D223E">
        <w:trPr>
          <w:trHeight w:val="345"/>
        </w:trPr>
        <w:tc>
          <w:tcPr>
            <w:tcW w:w="1453" w:type="dxa"/>
          </w:tcPr>
          <w:p w14:paraId="38FA3A27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0BE6E4" w14:textId="782B8780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5A582EE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499CD6F3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0EF1719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F55E65D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16EF5" w14:textId="77777777" w:rsidR="00620AB8" w:rsidRPr="00124B29" w:rsidRDefault="00620AB8" w:rsidP="0001454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4" w:name="_Hlk102050769"/>
      <w:r w:rsidRPr="00124B29">
        <w:rPr>
          <w:rFonts w:ascii="Arial" w:hAnsi="Arial" w:cs="Arial"/>
          <w:b/>
          <w:sz w:val="20"/>
          <w:szCs w:val="20"/>
        </w:rPr>
        <w:t xml:space="preserve">All ill or dead lab animals must be reported to the Division of Animal Resource (DAR). </w:t>
      </w:r>
    </w:p>
    <w:p w14:paraId="0FFAAA83" w14:textId="77777777" w:rsidR="00620AB8" w:rsidRPr="00124B29" w:rsidRDefault="00620AB8" w:rsidP="0001454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 xml:space="preserve">All ill or dead agricultural animals must be reported to the appropriate Farm Manager. </w:t>
      </w:r>
    </w:p>
    <w:p w14:paraId="1E6C20A9" w14:textId="45EE9A87" w:rsidR="00620AB8" w:rsidRPr="00124B29" w:rsidRDefault="00620AB8" w:rsidP="0001454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>CONTACT: DAR 333-2564</w:t>
      </w:r>
      <w:r w:rsidR="00E36396"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="00E36396" w:rsidRPr="00CB2AB9">
          <w:rPr>
            <w:rStyle w:val="Hyperlink"/>
            <w:rFonts w:ascii="Arial" w:hAnsi="Arial" w:cs="Arial"/>
            <w:b/>
            <w:sz w:val="20"/>
            <w:szCs w:val="20"/>
          </w:rPr>
          <w:t>dar-vdl@illinois.edu</w:t>
        </w:r>
      </w:hyperlink>
      <w:r w:rsidRPr="00124B29">
        <w:rPr>
          <w:rFonts w:ascii="Arial" w:hAnsi="Arial" w:cs="Arial"/>
          <w:b/>
          <w:sz w:val="20"/>
          <w:szCs w:val="20"/>
        </w:rPr>
        <w:t xml:space="preserve">. LAC 333-2000. AACUP 265-6790, </w:t>
      </w:r>
      <w:hyperlink r:id="rId6" w:history="1">
        <w:r w:rsidRPr="00124B29">
          <w:rPr>
            <w:rStyle w:val="Hyperlink"/>
            <w:rFonts w:ascii="Arial" w:hAnsi="Arial" w:cs="Arial"/>
            <w:b/>
            <w:sz w:val="20"/>
            <w:szCs w:val="20"/>
          </w:rPr>
          <w:t>aacup@vetmed.illinois.edu</w:t>
        </w:r>
      </w:hyperlink>
      <w:r w:rsidRPr="00124B29">
        <w:rPr>
          <w:rFonts w:ascii="Arial" w:hAnsi="Arial" w:cs="Arial"/>
          <w:b/>
          <w:sz w:val="20"/>
          <w:szCs w:val="20"/>
        </w:rPr>
        <w:t xml:space="preserve">. </w:t>
      </w:r>
      <w:bookmarkEnd w:id="4"/>
    </w:p>
    <w:p w14:paraId="31789775" w14:textId="77777777" w:rsidR="003638D8" w:rsidRDefault="003638D8" w:rsidP="0001454A">
      <w:pPr>
        <w:spacing w:after="0"/>
      </w:pPr>
    </w:p>
    <w:sectPr w:rsidR="003638D8" w:rsidSect="00DF0F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6E97"/>
    <w:multiLevelType w:val="hybridMultilevel"/>
    <w:tmpl w:val="C86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B8"/>
    <w:rsid w:val="0001454A"/>
    <w:rsid w:val="00034D38"/>
    <w:rsid w:val="000624D1"/>
    <w:rsid w:val="000A795B"/>
    <w:rsid w:val="000C10D2"/>
    <w:rsid w:val="000C126F"/>
    <w:rsid w:val="000D47E7"/>
    <w:rsid w:val="00101E80"/>
    <w:rsid w:val="00140843"/>
    <w:rsid w:val="001537C0"/>
    <w:rsid w:val="00166895"/>
    <w:rsid w:val="001941B8"/>
    <w:rsid w:val="001C4FA2"/>
    <w:rsid w:val="001D4F21"/>
    <w:rsid w:val="00214F7F"/>
    <w:rsid w:val="00244952"/>
    <w:rsid w:val="00270236"/>
    <w:rsid w:val="002878E0"/>
    <w:rsid w:val="00337591"/>
    <w:rsid w:val="003638D8"/>
    <w:rsid w:val="003D0829"/>
    <w:rsid w:val="00402D40"/>
    <w:rsid w:val="004115B4"/>
    <w:rsid w:val="004436FD"/>
    <w:rsid w:val="00472BBE"/>
    <w:rsid w:val="00485FD1"/>
    <w:rsid w:val="0049413D"/>
    <w:rsid w:val="00544064"/>
    <w:rsid w:val="00552D36"/>
    <w:rsid w:val="005F7E00"/>
    <w:rsid w:val="00620AB8"/>
    <w:rsid w:val="006373C1"/>
    <w:rsid w:val="00677303"/>
    <w:rsid w:val="006A2F29"/>
    <w:rsid w:val="006E2BC4"/>
    <w:rsid w:val="00761CBC"/>
    <w:rsid w:val="00771287"/>
    <w:rsid w:val="00871DA5"/>
    <w:rsid w:val="008D223E"/>
    <w:rsid w:val="008D7B2C"/>
    <w:rsid w:val="0090411D"/>
    <w:rsid w:val="00914119"/>
    <w:rsid w:val="00954FA1"/>
    <w:rsid w:val="009A421E"/>
    <w:rsid w:val="009E2BA3"/>
    <w:rsid w:val="00A1184B"/>
    <w:rsid w:val="00A13A3B"/>
    <w:rsid w:val="00A40EBA"/>
    <w:rsid w:val="00B52F4B"/>
    <w:rsid w:val="00C1391C"/>
    <w:rsid w:val="00C9028C"/>
    <w:rsid w:val="00CB2AB9"/>
    <w:rsid w:val="00D16A0A"/>
    <w:rsid w:val="00D97346"/>
    <w:rsid w:val="00E17114"/>
    <w:rsid w:val="00E36396"/>
    <w:rsid w:val="00EC7DF8"/>
    <w:rsid w:val="00EE0D72"/>
    <w:rsid w:val="00EF2C9B"/>
    <w:rsid w:val="00F3649C"/>
    <w:rsid w:val="00F43F24"/>
    <w:rsid w:val="00FC2DC3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E748"/>
  <w15:chartTrackingRefBased/>
  <w15:docId w15:val="{C3213C72-E517-4904-9431-CAD13846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0AB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cup@vetmed.illinois.edu" TargetMode="External"/><Relationship Id="rId5" Type="http://schemas.openxmlformats.org/officeDocument/2006/relationships/hyperlink" Target="mailto:dar-vdl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Jiajie Jessica</dc:creator>
  <cp:keywords/>
  <dc:description/>
  <cp:lastModifiedBy>Myers, Sara Jo</cp:lastModifiedBy>
  <cp:revision>2</cp:revision>
  <dcterms:created xsi:type="dcterms:W3CDTF">2022-08-23T14:24:00Z</dcterms:created>
  <dcterms:modified xsi:type="dcterms:W3CDTF">2022-08-23T14:24:00Z</dcterms:modified>
</cp:coreProperties>
</file>